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DE44" w:rsidR="0061148E" w:rsidRPr="00944D28" w:rsidRDefault="00C6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07F7" w:rsidR="0061148E" w:rsidRPr="004A7085" w:rsidRDefault="00C6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6B11F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7E39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AB09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E5D0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16F5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66C04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D0EDA" w:rsidR="00B87ED3" w:rsidRPr="00944D28" w:rsidRDefault="00C63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D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F167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409A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C486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1B99" w:rsidR="00B87ED3" w:rsidRPr="00944D28" w:rsidRDefault="00C63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4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C694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1AC9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8BBA3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86B11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19CA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D218F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5B872" w:rsidR="00B87ED3" w:rsidRPr="00944D28" w:rsidRDefault="00C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B6B99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2E160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3896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2C7B6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D587F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0E4B3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9E89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D4F4" w:rsidR="00B87ED3" w:rsidRPr="00944D28" w:rsidRDefault="00C63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4168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C3DB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D7B4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97CC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59DF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B9C8E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BAAD3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C7DB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0B41E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0899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AB343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93DE4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9DB7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FF206" w:rsidR="00B87ED3" w:rsidRPr="00944D28" w:rsidRDefault="00C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3E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