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6A241" w:rsidR="00C34772" w:rsidRPr="0026421F" w:rsidRDefault="00CE76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B543D" w:rsidR="00C34772" w:rsidRPr="00D339A1" w:rsidRDefault="00CE76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FCC65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B824D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B2FAD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1F1DC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3BA66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20015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B9489" w:rsidR="002A7340" w:rsidRPr="00CD56BA" w:rsidRDefault="00CE76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B6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0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D8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46C13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A0022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2BBA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A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2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B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3613B" w:rsidR="001835FB" w:rsidRPr="000307EE" w:rsidRDefault="00CE76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3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C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82638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2CD44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F7D60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22E65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685BE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8593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70DA7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F1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97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9B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A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5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2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3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7FB45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04F88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105DA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F0A8E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D0B73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CBEF5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904E4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F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7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A5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4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D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6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D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D5F3F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EB297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A40DD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44C40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6982D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E2BFE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DC2FF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BF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6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7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E2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8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A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E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4A683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A6A53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8F8B7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0978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87F5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1172E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2140F" w:rsidR="009A6C64" w:rsidRPr="00730585" w:rsidRDefault="00CE7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4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D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A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8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F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2E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8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67E" w:rsidRPr="00B537C7" w:rsidRDefault="00CE7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AC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67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