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4A394" w:rsidR="00C34772" w:rsidRPr="0026421F" w:rsidRDefault="00CA7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05454" w:rsidR="00C34772" w:rsidRPr="00D339A1" w:rsidRDefault="00CA7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49B51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ED552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0C720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DCB68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BB39A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29AE6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401CB" w:rsidR="002A7340" w:rsidRPr="00CD56BA" w:rsidRDefault="00CA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ADC01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95C7F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AF531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4FFA8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89F13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536F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6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6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E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0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B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E264E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56D7D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E3D94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8AB9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BBD7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F435B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75B0E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0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6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D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E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9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7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C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50EDD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96491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A4E45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3B0CC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32150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F75F5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66F04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9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2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1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D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D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8574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3358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14112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95B6C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2ABB2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3FDF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679E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9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8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A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5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955AA" w:rsidR="001835FB" w:rsidRPr="000307EE" w:rsidRDefault="00CA7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F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3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5BC2B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2CF83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FEF43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3080E" w:rsidR="009A6C64" w:rsidRPr="00730585" w:rsidRDefault="00CA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0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B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0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8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7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C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D6C" w:rsidRPr="00B537C7" w:rsidRDefault="00CA7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97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