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2C781" w:rsidR="00C34772" w:rsidRPr="0026421F" w:rsidRDefault="000F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D67A5" w:rsidR="00C34772" w:rsidRPr="00D339A1" w:rsidRDefault="000F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1A361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7047C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6D003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7523D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3F811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583F3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F7E35" w:rsidR="002A7340" w:rsidRPr="00CD56BA" w:rsidRDefault="000F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45A4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B65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3E18B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88E47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D4ED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4991C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1043C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2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0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7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8AAE5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181AA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A2E93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A664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45A5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FB9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3D61E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5784" w:rsidR="001835FB" w:rsidRPr="000307EE" w:rsidRDefault="000F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EEDC7" w:rsidR="001835FB" w:rsidRPr="000307EE" w:rsidRDefault="000F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8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9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24F6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D965A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4B349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865A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E11A8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985ED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2000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C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D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E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8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3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9C02C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4543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0249C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94242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D8BA4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0949B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53F41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1B2B" w:rsidR="001835FB" w:rsidRPr="000307EE" w:rsidRDefault="000F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65516" w:rsidR="001835FB" w:rsidRPr="000307EE" w:rsidRDefault="000F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2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1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1A9A7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4756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FAC43" w:rsidR="009A6C64" w:rsidRPr="00730585" w:rsidRDefault="000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A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C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5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5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6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2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3EE52" w:rsidR="001835FB" w:rsidRPr="000307EE" w:rsidRDefault="000F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8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F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3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D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BED" w:rsidRPr="00B537C7" w:rsidRDefault="000F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00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BE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