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A8C4B" w:rsidR="00C34772" w:rsidRPr="0026421F" w:rsidRDefault="00671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263DA" w:rsidR="00C34772" w:rsidRPr="00D339A1" w:rsidRDefault="00671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A4FD4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7EAED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4C557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D1BD9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3ADBD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94325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ACB11" w:rsidR="002A7340" w:rsidRPr="00CD56BA" w:rsidRDefault="00671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D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A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2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2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2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CE2AE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2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F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1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A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9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7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0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D4FAB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1CDB6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C26D4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581D3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4B34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B698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F5E1D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65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D9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A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2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B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6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A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8EC96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C94A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C5652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6A3D4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A8C6C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90AF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3CF1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9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D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8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7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A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96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5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F4D17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907A6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B376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3FDF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C182A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20927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C431D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D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C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7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5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77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6EB3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3385C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A1870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FA65E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51C7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F64E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000B4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5F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E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3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109BC" w:rsidR="001835FB" w:rsidRPr="006D22CC" w:rsidRDefault="00671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7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B6F7C" w:rsidR="009A6C64" w:rsidRPr="00730585" w:rsidRDefault="00671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F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F5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4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9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E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D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0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B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3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E9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AF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97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0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DFD" w:rsidRPr="00B537C7" w:rsidRDefault="00671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A7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DF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