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9A7C7" w:rsidR="00C34772" w:rsidRPr="0026421F" w:rsidRDefault="008B4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3A596" w:rsidR="00C34772" w:rsidRPr="00D339A1" w:rsidRDefault="008B4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DCD1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DA6F7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8B62D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4CC59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F3971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92970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CCD0F" w:rsidR="002A7340" w:rsidRPr="00CD56BA" w:rsidRDefault="008B4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6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0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F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E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122CA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DF179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6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7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C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0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5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3D4B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C245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BDBAA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AF96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F1F3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2EDF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C5F33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9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B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6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8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F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C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CFF4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0B00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CFDF3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D1ACC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9382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01951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A696F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A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E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7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6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8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B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B033C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87C12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F9C12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FAF39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6EAB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0AA6A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6DB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7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C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3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1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3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8D92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18CB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FB738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F1A7A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F1119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A95E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075D5" w:rsidR="009A6C64" w:rsidRPr="00730585" w:rsidRDefault="008B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F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1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4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7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F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7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25E" w:rsidRPr="00B537C7" w:rsidRDefault="008B4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2C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25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