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6AB09" w:rsidR="002C7DFC" w:rsidRPr="00A24A22" w:rsidRDefault="001D70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5325D" w:rsidR="00813FDA" w:rsidRPr="00BD5724" w:rsidRDefault="001D70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46A5B" w:rsidR="00C35387" w:rsidRPr="00C35387" w:rsidRDefault="001D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40B7E" w:rsidR="00C35387" w:rsidRPr="00C35387" w:rsidRDefault="001D70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DE79B" w:rsidR="00C35387" w:rsidRPr="00C35387" w:rsidRDefault="001D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70D88" w:rsidR="00C35387" w:rsidRPr="00C35387" w:rsidRDefault="001D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54A1B" w:rsidR="00C35387" w:rsidRPr="00C35387" w:rsidRDefault="001D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0E52D" w:rsidR="00C35387" w:rsidRPr="00C35387" w:rsidRDefault="001D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E7739" w:rsidR="00B60082" w:rsidRPr="00C35387" w:rsidRDefault="001D70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9D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4185C" w:rsidR="007405FF" w:rsidRPr="00F94827" w:rsidRDefault="001D7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DD1D8" w:rsidR="007405FF" w:rsidRPr="00F94827" w:rsidRDefault="001D7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A05A9" w:rsidR="007405FF" w:rsidRPr="00FA4410" w:rsidRDefault="001D70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C0B16" w:rsidR="007405FF" w:rsidRPr="00CE1155" w:rsidRDefault="001D7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935AE" w:rsidR="007405FF" w:rsidRPr="00CE1155" w:rsidRDefault="001D7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8F7EF" w:rsidR="007405FF" w:rsidRPr="00CE1155" w:rsidRDefault="001D7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9E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76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82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7C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21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D3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C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68582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1B50B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2DCE5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83AFA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DF979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59081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17C91" w:rsidR="007405FF" w:rsidRPr="00CE1155" w:rsidRDefault="001D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C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B1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1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B5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8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56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49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91556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47F57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B10D3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00CF1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324D5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000FC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BE540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4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60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14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D5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8D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2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6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C7025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032AE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6FA55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60875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11DB9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D9CE8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38E50" w:rsidR="00F25EFD" w:rsidRPr="00CE1155" w:rsidRDefault="001D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71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53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E5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F5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E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9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7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53094" w:rsidR="00D9304E" w:rsidRPr="00CE1155" w:rsidRDefault="001D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FD3FD" w:rsidR="00D9304E" w:rsidRPr="00CE1155" w:rsidRDefault="001D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44EDB" w:rsidR="00D9304E" w:rsidRPr="00CE1155" w:rsidRDefault="001D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71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840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59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AB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5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4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1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29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9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F9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41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0B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