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9A118" w:rsidR="00C34772" w:rsidRPr="0026421F" w:rsidRDefault="007B7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4F2AC" w:rsidR="00C34772" w:rsidRPr="00D339A1" w:rsidRDefault="007B7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21F7F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6541A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B8D4C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066AF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2E6FB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45E52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40310" w:rsidR="002A7340" w:rsidRPr="00CD56BA" w:rsidRDefault="007B7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5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BEA4E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1258F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7CA5D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F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7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9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3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8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A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B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099BE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929C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8CCF6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12CD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38C2E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81820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CD4E6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6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B39E3" w:rsidR="001835FB" w:rsidRPr="000307EE" w:rsidRDefault="007B7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B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0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5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2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0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2A2C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72F82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D90D0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23178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3D70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FF52A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E929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4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6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9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0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71DAE" w:rsidR="001835FB" w:rsidRPr="000307EE" w:rsidRDefault="007B7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D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E3706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428B5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4EBC1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D5A01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2AF0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037A4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53EAA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1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A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5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2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7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3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2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F97D5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BC80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31D79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41FF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A764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82C42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86579" w:rsidR="009A6C64" w:rsidRPr="00730585" w:rsidRDefault="007B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0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6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E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C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F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6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9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321" w:rsidRPr="00B537C7" w:rsidRDefault="007B7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EB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32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