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E4966D" w:rsidR="002C7DFC" w:rsidRPr="00DF7097" w:rsidRDefault="001E3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CBCC9A" w:rsidR="00813FDA" w:rsidRPr="00DF7097" w:rsidRDefault="001E3C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AAC6F" w:rsidR="00C35387" w:rsidRPr="00C35387" w:rsidRDefault="001E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16BD1" w:rsidR="00C35387" w:rsidRPr="00C35387" w:rsidRDefault="001E3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95067" w:rsidR="00C35387" w:rsidRPr="00C35387" w:rsidRDefault="001E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599A6" w:rsidR="00C35387" w:rsidRPr="00C35387" w:rsidRDefault="001E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7F21D" w:rsidR="00C35387" w:rsidRPr="00C35387" w:rsidRDefault="001E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F5E5D" w:rsidR="00C35387" w:rsidRPr="00C35387" w:rsidRDefault="001E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B088E" w:rsidR="00B60082" w:rsidRPr="00C35387" w:rsidRDefault="001E3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50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88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DD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540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0B4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CEEC3" w:rsidR="007405FF" w:rsidRPr="00CE1155" w:rsidRDefault="001E3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9A4F6" w:rsidR="007405FF" w:rsidRPr="00CE1155" w:rsidRDefault="001E3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F4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D6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EB7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8F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68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08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A2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534C5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CA7F6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4A687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2AE6C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AC14C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ED8A4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88A17" w:rsidR="007405FF" w:rsidRPr="00CE1155" w:rsidRDefault="001E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63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47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55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A4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67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9C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65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8512A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D63B1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C35F0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1F338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4702E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0946D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90C10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6E9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67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DF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C8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05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AE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06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859A3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BC387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196CA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9A8D3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051B9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348C0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7C932" w:rsidR="00F25EFD" w:rsidRPr="00CE1155" w:rsidRDefault="001E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38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8F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27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E8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C2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AA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E5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A21E1" w:rsidR="00D9304E" w:rsidRPr="00CE1155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03D5B" w:rsidR="00D9304E" w:rsidRPr="00CE1155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1AAC8" w:rsidR="00D9304E" w:rsidRPr="00CE1155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31320" w:rsidR="00D9304E" w:rsidRPr="00275371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488A8" w:rsidR="00D9304E" w:rsidRPr="00CE1155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EACB5" w:rsidR="00D9304E" w:rsidRPr="00275371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9BAED" w:rsidR="00D9304E" w:rsidRPr="00CE1155" w:rsidRDefault="001E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27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EC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1A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17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B6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48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4F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CD63C9" w:rsidR="00D9304E" w:rsidRPr="00CE1155" w:rsidRDefault="001E3C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D760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B40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462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8C7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F48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4D5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79D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9AB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D99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7C0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AC3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31B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D8B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C6E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