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1417C" w:rsidR="002C7DFC" w:rsidRPr="00A24A22" w:rsidRDefault="00DC7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BEE28" w:rsidR="00813FDA" w:rsidRPr="00BD5724" w:rsidRDefault="00DC7D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9C3BC" w:rsidR="00C35387" w:rsidRPr="00C35387" w:rsidRDefault="00DC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8789D" w:rsidR="00C35387" w:rsidRPr="00C35387" w:rsidRDefault="00DC7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9E2AD" w:rsidR="00C35387" w:rsidRPr="00C35387" w:rsidRDefault="00DC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D9C03" w:rsidR="00C35387" w:rsidRPr="00C35387" w:rsidRDefault="00DC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070E7" w:rsidR="00C35387" w:rsidRPr="00C35387" w:rsidRDefault="00DC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7DD52" w:rsidR="00C35387" w:rsidRPr="00C35387" w:rsidRDefault="00DC7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FBA00" w:rsidR="00B60082" w:rsidRPr="00C35387" w:rsidRDefault="00DC7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C5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C0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DD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83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6ADBE" w:rsidR="007405FF" w:rsidRPr="00CE1155" w:rsidRDefault="00DC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24CE4" w:rsidR="007405FF" w:rsidRPr="00CE1155" w:rsidRDefault="00DC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84933" w:rsidR="007405FF" w:rsidRPr="00CE1155" w:rsidRDefault="00DC7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3D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4C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E5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F4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42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C7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CD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CBF61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A681C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FF4CD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025DC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266DE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19A32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3CEA0" w:rsidR="007405FF" w:rsidRPr="00CE1155" w:rsidRDefault="00DC7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6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8E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F1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93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1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5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AA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AC70A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CD02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7E64A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4FDFE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DF44F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BB4F3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CDEA6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2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A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1A4CB" w:rsidR="00F25EFD" w:rsidRPr="007A61F2" w:rsidRDefault="00DC7D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0A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100A6" w:rsidR="00F25EFD" w:rsidRPr="007A61F2" w:rsidRDefault="00DC7D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9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6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A1AF7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B03D9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1F789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EB8C1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40951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9A696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38D30" w:rsidR="00F25EFD" w:rsidRPr="00CE1155" w:rsidRDefault="00DC7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9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F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2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28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6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88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C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B538E" w:rsidR="00D9304E" w:rsidRPr="00CE1155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72E28" w:rsidR="00D9304E" w:rsidRPr="00CE1155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017F6" w:rsidR="00D9304E" w:rsidRPr="00CE1155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47161" w:rsidR="00D9304E" w:rsidRPr="00275371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A98D0" w:rsidR="00D9304E" w:rsidRPr="00CE1155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6C4D1" w:rsidR="00D9304E" w:rsidRPr="00275371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6B0A8" w:rsidR="00D9304E" w:rsidRPr="00CE1155" w:rsidRDefault="00DC7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13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28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40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E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55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94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42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DC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