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300E0" w:rsidR="00C34772" w:rsidRPr="0026421F" w:rsidRDefault="00A60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A25E1" w:rsidR="00C34772" w:rsidRPr="00D339A1" w:rsidRDefault="00A60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FA8C6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E3E47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36043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ED5C4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78AD5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203FD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B4B08" w:rsidR="002A7340" w:rsidRPr="00CD56BA" w:rsidRDefault="00A6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5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85EFE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DDD4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BA19B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E3AA1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05E4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E757C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A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1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5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3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B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8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E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D79B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C27E1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1F123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BA53C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3C2E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FF18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709A3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E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2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E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8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9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AB66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B42C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D60CE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B9C88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0BD81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DD1FF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AF08E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F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6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7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0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2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D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B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B77F2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7CC2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C98DA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0218E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6660C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67945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EF9EF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5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6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0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5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7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6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4DEB1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87EE0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9F3A5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69EBA" w:rsidR="009A6C64" w:rsidRPr="00730585" w:rsidRDefault="00A6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6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F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8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4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4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6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B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0DA" w:rsidRPr="00B537C7" w:rsidRDefault="00A60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F1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0D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