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44C5E" w:rsidR="00C34772" w:rsidRPr="0026421F" w:rsidRDefault="00ED2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A69D7" w:rsidR="00C34772" w:rsidRPr="00D339A1" w:rsidRDefault="00ED2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A2363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D8985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08384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35250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528E2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80E4A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BC74E" w:rsidR="002A7340" w:rsidRPr="00CD56BA" w:rsidRDefault="00ED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FF0F5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30348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FBE0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22CE2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0A62A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706C0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7720B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C6C77" w:rsidR="001835FB" w:rsidRPr="000307EE" w:rsidRDefault="00ED2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D30AA" w:rsidR="001835FB" w:rsidRPr="000307EE" w:rsidRDefault="00ED2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9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0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3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A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F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F15DA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A8B91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C5A7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ABB1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99832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1E1D2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338F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6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8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9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0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0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1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3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B8A54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27276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6335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CC6D8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217EC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1D835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2C8D8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6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D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A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5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C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0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F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4BA6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E3D15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693D4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F0371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90706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B9DDA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A98FD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4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A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1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3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F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3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D3C63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3BF4D" w:rsidR="009A6C64" w:rsidRPr="00730585" w:rsidRDefault="00ED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E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1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8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1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7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2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E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5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B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C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6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2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D45" w:rsidRPr="00B537C7" w:rsidRDefault="00ED2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88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D2D4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