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694858" w:rsidR="00355D4C" w:rsidRPr="004A7085" w:rsidRDefault="00833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635FB" w:rsidR="00B87ED3" w:rsidRPr="00944D28" w:rsidRDefault="0083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62743" w:rsidR="00B87ED3" w:rsidRPr="00944D28" w:rsidRDefault="0083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97B2B" w:rsidR="00B87ED3" w:rsidRPr="00944D28" w:rsidRDefault="0083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FD96E" w:rsidR="00B87ED3" w:rsidRPr="00944D28" w:rsidRDefault="0083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22B9D" w:rsidR="00B87ED3" w:rsidRPr="00944D28" w:rsidRDefault="0083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16EA8" w:rsidR="00B87ED3" w:rsidRPr="00944D28" w:rsidRDefault="0083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9DB4E" w:rsidR="00B87ED3" w:rsidRPr="00944D28" w:rsidRDefault="0083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F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8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A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F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174E6" w:rsidR="00B87ED3" w:rsidRPr="00944D28" w:rsidRDefault="0083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C1E11" w:rsidR="00B87ED3" w:rsidRPr="00944D28" w:rsidRDefault="0083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4567E" w:rsidR="00B87ED3" w:rsidRPr="00944D28" w:rsidRDefault="0083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2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3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E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C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BB100" w:rsidR="00B87ED3" w:rsidRPr="00944D28" w:rsidRDefault="0083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7701B" w:rsidR="00B87ED3" w:rsidRPr="00944D28" w:rsidRDefault="0083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D914C" w:rsidR="00B87ED3" w:rsidRPr="00944D28" w:rsidRDefault="0083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FE07E" w:rsidR="00B87ED3" w:rsidRPr="00944D28" w:rsidRDefault="0083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468AD" w:rsidR="00B87ED3" w:rsidRPr="00944D28" w:rsidRDefault="0083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C5242" w:rsidR="00B87ED3" w:rsidRPr="00944D28" w:rsidRDefault="0083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1EA7C" w:rsidR="00B87ED3" w:rsidRPr="00944D28" w:rsidRDefault="0083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4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0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A1E99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A0A02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CE545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8CECB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2471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5CEBF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3B8A9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4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3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85A30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0517A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D052D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8B4BA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3439F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754BC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D8902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A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E87DB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881B7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B0105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95286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35F6A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CD864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76A90" w:rsidR="00B87ED3" w:rsidRPr="00944D28" w:rsidRDefault="0083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F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308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