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F6FC2" w:rsidR="00C34772" w:rsidRPr="0026421F" w:rsidRDefault="00560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9456E" w:rsidR="00C34772" w:rsidRPr="00D339A1" w:rsidRDefault="00560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7FFD8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0E383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3DD73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BCEA0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36A0D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69CE3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11324" w:rsidR="002A7340" w:rsidRPr="00CD56BA" w:rsidRDefault="00560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65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C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A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1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D9151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3E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3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6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8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B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A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C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0A792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A0E06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833D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6B618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26031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7ADD5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939B8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8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1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11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4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8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DF7C9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F410D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2104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FDCA8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6F970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B4623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3CE34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78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F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0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C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7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A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508A1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18A9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E332A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04B54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B3037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1B41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88F7B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DC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5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A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5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0E48E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A1ED5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436C2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6463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3472D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CCE58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D902B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C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DC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5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90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E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4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60F65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3B9E6" w:rsidR="009A6C64" w:rsidRPr="00730585" w:rsidRDefault="00560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4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1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E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2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4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9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F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2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A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DF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2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67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C13" w:rsidRPr="00B537C7" w:rsidRDefault="00560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13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1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