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88AB2" w:rsidR="00C34772" w:rsidRPr="0026421F" w:rsidRDefault="00862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3919D" w:rsidR="00C34772" w:rsidRPr="00D339A1" w:rsidRDefault="00862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04AB8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47C25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E52D8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BF47A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D22C2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E853E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52DA6" w:rsidR="002A7340" w:rsidRPr="00CD56BA" w:rsidRDefault="00862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25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6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A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03424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A790E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5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FE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31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4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2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D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64FD5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A02A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93E06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0BB49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767B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6F4AD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0985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1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73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4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DB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D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670C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ACC7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3E3D0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5AEF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C161D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54FEF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E741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3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4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7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C6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9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8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E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AE57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78E1E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0CC25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17E9C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D69E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B39CF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D00E8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3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4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46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3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C3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5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8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93816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78E84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8AB3B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CF9B4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5C8B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B2F01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E0A1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9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3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D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6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D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7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74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2DFE0" w:rsidR="009A6C64" w:rsidRPr="00730585" w:rsidRDefault="00862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73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5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6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A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2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5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3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F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7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1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F2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7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4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3BD" w:rsidRPr="00B537C7" w:rsidRDefault="00862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9D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3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