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EFD9" w:rsidR="0061148E" w:rsidRPr="00944D28" w:rsidRDefault="0059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378A" w:rsidR="0061148E" w:rsidRPr="004A7085" w:rsidRDefault="0059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975B5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7A14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C371A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B5E0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F0CBE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F122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ABE91" w:rsidR="00B87ED3" w:rsidRPr="00944D28" w:rsidRDefault="0059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C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9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1BAA2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3507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B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1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BBDE9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BB89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9BDE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3A88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A4F0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CE40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5FE6" w:rsidR="00B87ED3" w:rsidRPr="00944D28" w:rsidRDefault="0059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6ECF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2B87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E7524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0C42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35B95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B5AB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93A7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AE64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38B0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149A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58FE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2B0E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0D215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74BD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26FE" w:rsidR="00B87ED3" w:rsidRPr="00944D28" w:rsidRDefault="0059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EC5F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0714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905DA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1B162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1C26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79B31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29839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D0870" w:rsidR="00B87ED3" w:rsidRPr="00944D28" w:rsidRDefault="0059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8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9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5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2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6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A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5966B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