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AF1A8" w:rsidR="00C34772" w:rsidRPr="0026421F" w:rsidRDefault="00F54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C8C07" w:rsidR="00C34772" w:rsidRPr="00D339A1" w:rsidRDefault="00F54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D3EB0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8D47A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477D7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A5430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A73E8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65039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A4C03" w:rsidR="002A7340" w:rsidRPr="00CD56BA" w:rsidRDefault="00F54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5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D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6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A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1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E4442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7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9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A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7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8068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B4DED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EDF33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17ED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88B3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0952A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8E42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B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9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5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8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7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C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D3E13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BDC9F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6281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55A5B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9E4F4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E8418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2125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3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B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7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8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1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E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D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29E7C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06760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6BC5C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8FA3E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3B5A3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3A48C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D84C3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6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4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5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B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C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B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04ACF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8331A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64531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CEAA4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65BDD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FE0E1" w:rsidR="009A6C64" w:rsidRPr="00730585" w:rsidRDefault="00F5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C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2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D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9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2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F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1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BB0" w:rsidRPr="00B537C7" w:rsidRDefault="00F54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ED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B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