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BD135" w:rsidR="00D930ED" w:rsidRPr="00EA69E9" w:rsidRDefault="00FF6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F40D1" w:rsidR="00D930ED" w:rsidRPr="00790574" w:rsidRDefault="00FF6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56095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7F2F5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EA448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DAC4B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F4FAD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8956E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7B2A4" w:rsidR="00B87ED3" w:rsidRPr="00FC7F6A" w:rsidRDefault="00FF6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F6AFB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DAE27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EDE92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47BA3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C962E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69F1A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500B6" w:rsidR="00B87ED3" w:rsidRPr="00D44524" w:rsidRDefault="00FF6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7D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F1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D7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7F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A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27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95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A5BA2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CEF51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C3A51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5AF46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3008A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FFBBE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C1571" w:rsidR="000B5588" w:rsidRPr="00D44524" w:rsidRDefault="00FF6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A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5E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5E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21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88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9A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F6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6EDA3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78491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0ECFC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323AA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22578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F0F54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AA4C2" w:rsidR="00846B8B" w:rsidRPr="00D44524" w:rsidRDefault="00FF6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75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59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08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C0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44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BD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F6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A3A07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48D8D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8A06A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7A59D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59681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38B59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23312" w:rsidR="007A5870" w:rsidRPr="00D44524" w:rsidRDefault="00FF6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11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72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EB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E6218" w:rsidR="0021795A" w:rsidRPr="00EA69E9" w:rsidRDefault="00FF63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BB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59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DF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302C0" w:rsidR="0021795A" w:rsidRPr="00D44524" w:rsidRDefault="00FF6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A46FF" w:rsidR="0021795A" w:rsidRPr="00D44524" w:rsidRDefault="00FF6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26A80" w:rsidR="0021795A" w:rsidRPr="00D44524" w:rsidRDefault="00FF6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1B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40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46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39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D7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27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C7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BA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00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73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FF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