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0E13" w:rsidR="0061148E" w:rsidRPr="00177744" w:rsidRDefault="00524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BB3D" w:rsidR="0061148E" w:rsidRPr="00177744" w:rsidRDefault="00524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59461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084AC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CEFF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4DD91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C4F7B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4CD01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29087" w:rsidR="00983D57" w:rsidRPr="00177744" w:rsidRDefault="0052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D7167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F0C83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97E68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76BAB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A4FB0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A4D97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51CB4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4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F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3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A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F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F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05F89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BB179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2AE71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0E859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61EBA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836BE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2F799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D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4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A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E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5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8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1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F172A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3EDE2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35C04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E0A93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BAB72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D3E65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63FE3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8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9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D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8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D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C7241" w:rsidR="00B87ED3" w:rsidRPr="00177744" w:rsidRDefault="00524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1D90E" w:rsidR="00B87ED3" w:rsidRPr="00177744" w:rsidRDefault="00524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75B88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D986E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A760B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2CDF3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5DE02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F0599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5BDE8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F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D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F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9424A" w:rsidR="00B87ED3" w:rsidRPr="00177744" w:rsidRDefault="00524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2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6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3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E336C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D6ABE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4FA05" w:rsidR="00B87ED3" w:rsidRPr="00177744" w:rsidRDefault="0052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6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F0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0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CB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7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4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8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A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E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6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7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4E2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