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9488C" w:rsidR="0061148E" w:rsidRPr="00177744" w:rsidRDefault="000F5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90BC6" w:rsidR="0061148E" w:rsidRPr="00177744" w:rsidRDefault="000F5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530A4" w:rsidR="00983D57" w:rsidRPr="00177744" w:rsidRDefault="000F5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5B805" w:rsidR="00983D57" w:rsidRPr="00177744" w:rsidRDefault="000F5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9C944" w:rsidR="00983D57" w:rsidRPr="00177744" w:rsidRDefault="000F5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2935E" w:rsidR="00983D57" w:rsidRPr="00177744" w:rsidRDefault="000F5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FD228" w:rsidR="00983D57" w:rsidRPr="00177744" w:rsidRDefault="000F5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41005" w:rsidR="00983D57" w:rsidRPr="00177744" w:rsidRDefault="000F5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AA101" w:rsidR="00983D57" w:rsidRPr="00177744" w:rsidRDefault="000F5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E03A0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229A6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A5A19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94335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0BAA6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58E8E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3CB9D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D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4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F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4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5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A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7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49C8F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81894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BC1BC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D3AEB1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6DBB6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19A29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624F1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9D63C" w:rsidR="00B87ED3" w:rsidRPr="00177744" w:rsidRDefault="000F5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3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4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1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7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4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3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45028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81A52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7678C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323780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022298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8A2DE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06EEE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3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6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C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7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5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C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C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321E3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4751E4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A57EB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F0437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0EC11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96F61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77D54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7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D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B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F443F" w:rsidR="00B87ED3" w:rsidRPr="00177744" w:rsidRDefault="000F5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B84D17" w:rsidR="00B87ED3" w:rsidRPr="00177744" w:rsidRDefault="000F5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2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0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158FF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4E98A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8C2B9" w:rsidR="00B87ED3" w:rsidRPr="00177744" w:rsidRDefault="000F5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79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0C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5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FC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0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0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3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1C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4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D9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F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4EB"/>
    <w:rsid w:val="00177744"/>
    <w:rsid w:val="001D5720"/>
    <w:rsid w:val="001E06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2024-07-01T08:07:00.0000000Z</dcterms:modified>
</coreProperties>
</file>