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892D" w:rsidR="0061148E" w:rsidRPr="00C834E2" w:rsidRDefault="00BD4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6588" w:rsidR="0061148E" w:rsidRPr="00C834E2" w:rsidRDefault="00BD4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3C4DE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AD8A2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7D5A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5C00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88FCD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C9D3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0287" w:rsidR="00B87ED3" w:rsidRPr="00944D28" w:rsidRDefault="00BD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7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9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F069D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0B7A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C187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2849A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FC22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BA94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56E07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4834" w:rsidR="00B87ED3" w:rsidRPr="00944D28" w:rsidRDefault="00BD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6787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55D66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1662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1F70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7F13D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AEB3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F183C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5F22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A169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0D800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20F7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C5EE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06E8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E510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85A29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DB4D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A9731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25869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1ACF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3DE9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2D2B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06E5F" w:rsidR="00B87ED3" w:rsidRPr="00944D28" w:rsidRDefault="00BD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50898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93467" w:rsidR="00B87ED3" w:rsidRPr="00944D28" w:rsidRDefault="00BD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4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0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C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7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3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3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9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2C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1D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2025-07-21T21:35:00.0000000Z</dcterms:modified>
</coreProperties>
</file>