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19F31" w:rsidR="0061148E" w:rsidRPr="00C834E2" w:rsidRDefault="00032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CA63" w:rsidR="0061148E" w:rsidRPr="00C834E2" w:rsidRDefault="00032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67D3D" w:rsidR="00B87ED3" w:rsidRPr="00944D28" w:rsidRDefault="0003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C314B" w:rsidR="00B87ED3" w:rsidRPr="00944D28" w:rsidRDefault="0003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DD071" w:rsidR="00B87ED3" w:rsidRPr="00944D28" w:rsidRDefault="0003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94FC5" w:rsidR="00B87ED3" w:rsidRPr="00944D28" w:rsidRDefault="0003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011A3" w:rsidR="00B87ED3" w:rsidRPr="00944D28" w:rsidRDefault="0003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9E997" w:rsidR="00B87ED3" w:rsidRPr="00944D28" w:rsidRDefault="0003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A1429" w:rsidR="00B87ED3" w:rsidRPr="00944D28" w:rsidRDefault="0003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7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72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5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0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D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D0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ACD96" w:rsidR="00B87ED3" w:rsidRPr="00944D28" w:rsidRDefault="0003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B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5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DB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2448A" w:rsidR="00B87ED3" w:rsidRPr="00944D28" w:rsidRDefault="0003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E6E01" w:rsidR="00B87ED3" w:rsidRPr="00944D28" w:rsidRDefault="0003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60EDA" w:rsidR="00B87ED3" w:rsidRPr="00944D28" w:rsidRDefault="0003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32A6F" w:rsidR="00B87ED3" w:rsidRPr="00944D28" w:rsidRDefault="0003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E6E6B" w:rsidR="00B87ED3" w:rsidRPr="00944D28" w:rsidRDefault="0003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9E92" w:rsidR="00B87ED3" w:rsidRPr="00944D28" w:rsidRDefault="0003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30B9E" w:rsidR="00B87ED3" w:rsidRPr="00944D28" w:rsidRDefault="0003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087C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72693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6C1D8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5624D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7252D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0E6D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F5181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42593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FD676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EF8EB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07BD5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15B99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F074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F5094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B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2EB10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CA470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E8313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F22CC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DD33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8D2F2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EB78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746C" w:rsidR="00B87ED3" w:rsidRPr="00944D28" w:rsidRDefault="0003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F25E" w:rsidR="00B87ED3" w:rsidRPr="00944D28" w:rsidRDefault="00032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D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96D4C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7BA77" w:rsidR="00B87ED3" w:rsidRPr="00944D28" w:rsidRDefault="0003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D4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8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E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89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A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9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1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F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D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50"/>
    <w:rsid w:val="00053C0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2024-06-29T13:59:00.0000000Z</dcterms:modified>
</coreProperties>
</file>