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5242E" w:rsidR="00C34772" w:rsidRPr="0026421F" w:rsidRDefault="00845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93F08" w:rsidR="00C34772" w:rsidRPr="00D339A1" w:rsidRDefault="00845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4B543" w:rsidR="002A7340" w:rsidRPr="00CD56BA" w:rsidRDefault="0084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DAFB8" w:rsidR="002A7340" w:rsidRPr="00CD56BA" w:rsidRDefault="0084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5BA9A" w:rsidR="002A7340" w:rsidRPr="00CD56BA" w:rsidRDefault="0084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27C9E" w:rsidR="002A7340" w:rsidRPr="00CD56BA" w:rsidRDefault="0084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A5D0A" w:rsidR="002A7340" w:rsidRPr="00CD56BA" w:rsidRDefault="0084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C051E" w:rsidR="002A7340" w:rsidRPr="00CD56BA" w:rsidRDefault="0084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39660" w:rsidR="002A7340" w:rsidRPr="00CD56BA" w:rsidRDefault="0084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9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9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4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D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17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70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D7EDA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B5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C7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C7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F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1D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8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676B9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43E07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92886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75AA7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1D06D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F7F27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BD12D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5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C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4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D7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59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DB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4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B1547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20F34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4C4B3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E957F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60CC5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E1318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853F0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C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E1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AB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A2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4C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F7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8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2DE25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B0F56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D6B71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2871B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4F60D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EDDFE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058D3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10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83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FA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5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03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7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C9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79EB7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BFAA6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4DEE3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62B29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4F863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FF105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EBCC4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08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B6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42459" w:rsidR="001835FB" w:rsidRPr="006D22CC" w:rsidRDefault="00845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2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9C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E2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C5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00A5D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94CD7" w:rsidR="009A6C64" w:rsidRPr="00730585" w:rsidRDefault="0084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6E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B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0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7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F4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A8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5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0BF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0A8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81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7C3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17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A84" w:rsidRPr="00B537C7" w:rsidRDefault="00845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CA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A8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