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C1F7D" w:rsidR="00C34772" w:rsidRPr="0026421F" w:rsidRDefault="00D66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B2054" w:rsidR="00C34772" w:rsidRPr="00D339A1" w:rsidRDefault="00D66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B5EA7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C5EE9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235DB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25942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3E374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EF6A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8912E" w:rsidR="002A7340" w:rsidRPr="00CD56BA" w:rsidRDefault="00D6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0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E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2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8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5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7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BDC6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4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14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79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8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C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B9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B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FEEEC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32222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41484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2C12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E8C0B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072B5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C0C21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D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1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3D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6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F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D6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A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43B5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0CA06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23BE6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D7059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4371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F06ED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20C2A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0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9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98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48AB8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84F56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9418D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4A455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C4CAA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D254E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B1B6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A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8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4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D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E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4A0C2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09A6A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82960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1CD89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1133F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8EEA7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EC5A3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8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0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D18E6" w:rsidR="001835FB" w:rsidRPr="006D22CC" w:rsidRDefault="00D66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6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C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8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0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75E55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876A2" w:rsidR="009A6C64" w:rsidRPr="00730585" w:rsidRDefault="00D6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E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0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F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F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B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A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33752" w:rsidR="001835FB" w:rsidRPr="006D22CC" w:rsidRDefault="00D66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E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1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9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1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86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7E2" w:rsidRPr="00B537C7" w:rsidRDefault="00D66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2D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7E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