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A646" w:rsidR="0061148E" w:rsidRPr="00C61931" w:rsidRDefault="00272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B7A3" w:rsidR="0061148E" w:rsidRPr="00C61931" w:rsidRDefault="00272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36043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315E5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71E73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A18EB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77007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A5542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A790B" w:rsidR="00B87ED3" w:rsidRPr="00944D28" w:rsidRDefault="0027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0EC85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FE3FE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4C35C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643A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2A88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3D3CB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B32F5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5259" w:rsidR="00B87ED3" w:rsidRPr="00944D28" w:rsidRDefault="00272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030F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97C7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55A8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B915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01266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5919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38354" w:rsidR="00B87ED3" w:rsidRPr="00944D28" w:rsidRDefault="0027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1DE62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D0EF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88601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68E8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3EFBC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1B2F6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A860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0B2D" w:rsidR="00B87ED3" w:rsidRPr="00944D28" w:rsidRDefault="0027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0924D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CAAE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CD597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8030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7A9E9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6205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F0B2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4A8E4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9AE1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CF3F7" w:rsidR="00B87ED3" w:rsidRPr="00944D28" w:rsidRDefault="0027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9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F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1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558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2025-07-21T20:15:00.0000000Z</dcterms:modified>
</coreProperties>
</file>