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ED24" w:rsidR="0061148E" w:rsidRPr="00944D28" w:rsidRDefault="00753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CF43" w:rsidR="0061148E" w:rsidRPr="004A7085" w:rsidRDefault="00753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B4F17" w:rsidR="00B87ED3" w:rsidRPr="00944D28" w:rsidRDefault="007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4C1D" w:rsidR="00B87ED3" w:rsidRPr="00944D28" w:rsidRDefault="007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4AE4C" w:rsidR="00B87ED3" w:rsidRPr="00944D28" w:rsidRDefault="007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80D78" w:rsidR="00B87ED3" w:rsidRPr="00944D28" w:rsidRDefault="007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E3FCC" w:rsidR="00B87ED3" w:rsidRPr="00944D28" w:rsidRDefault="007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083DA" w:rsidR="00B87ED3" w:rsidRPr="00944D28" w:rsidRDefault="007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0ACFD" w:rsidR="00B87ED3" w:rsidRPr="00944D28" w:rsidRDefault="007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90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F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D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C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D7754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51FCB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B8AE1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725DF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6D045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78412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4F1F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98E2" w:rsidR="00B87ED3" w:rsidRPr="00944D28" w:rsidRDefault="007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2BD5" w:rsidR="00B87ED3" w:rsidRPr="00944D28" w:rsidRDefault="0075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7317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FE515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77D96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DD14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534E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BE3C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30034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E598A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F819D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88AF4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9957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2DFC6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EC268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37BF0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FEF6A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F3F2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77281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5E65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347A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3F4B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6D2F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D8D4" w:rsidR="00B87ED3" w:rsidRPr="00944D28" w:rsidRDefault="0075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68A0" w:rsidR="00B87ED3" w:rsidRPr="00944D28" w:rsidRDefault="0075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46AB" w:rsidR="00B87ED3" w:rsidRPr="00944D28" w:rsidRDefault="0075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0C9F2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D1701" w:rsidR="00B87ED3" w:rsidRPr="00944D28" w:rsidRDefault="007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1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2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8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F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6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7526C" w:rsidR="00B87ED3" w:rsidRPr="00944D28" w:rsidRDefault="0075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9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D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533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2025-06-20T04:15:00.0000000Z</dcterms:modified>
</coreProperties>
</file>