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F39F6" w:rsidR="0061148E" w:rsidRPr="00944D28" w:rsidRDefault="00665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A4D9" w:rsidR="0061148E" w:rsidRPr="004A7085" w:rsidRDefault="00665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91FBE1" w:rsidR="00A67F55" w:rsidRPr="00944D28" w:rsidRDefault="0066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BA796" w:rsidR="00A67F55" w:rsidRPr="00944D28" w:rsidRDefault="0066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0E1B7" w:rsidR="00A67F55" w:rsidRPr="00944D28" w:rsidRDefault="0066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076EB" w:rsidR="00A67F55" w:rsidRPr="00944D28" w:rsidRDefault="0066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A1765" w:rsidR="00A67F55" w:rsidRPr="00944D28" w:rsidRDefault="0066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B0EAFD" w:rsidR="00A67F55" w:rsidRPr="00944D28" w:rsidRDefault="0066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1A1C1" w:rsidR="00A67F55" w:rsidRPr="00944D28" w:rsidRDefault="00665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BF7CFB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61BA9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8B454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C8551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DED4C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E9437B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3C5BC8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A9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0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3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E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A0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BD2E5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2B7D7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8AFD6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D6F85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7EADF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B25CEC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81E40" w:rsidR="00B87ED3" w:rsidRPr="00944D28" w:rsidRDefault="00665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7EF92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69C55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96A48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252097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5C308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BDC4B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EA36E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E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0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E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0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67329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876A2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CF793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F4A28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3D3763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02780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EB6A9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C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B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FE189" w:rsidR="00B87ED3" w:rsidRPr="00944D28" w:rsidRDefault="00665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2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8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2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67B7F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4AF65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103FA" w:rsidR="00B87ED3" w:rsidRPr="00944D28" w:rsidRDefault="00665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0F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7E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95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BC3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2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9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2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B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CE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