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B1B8A" w:rsidR="00FD3806" w:rsidRPr="00A72646" w:rsidRDefault="009A2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4A1F4" w:rsidR="00FD3806" w:rsidRPr="002A5E6C" w:rsidRDefault="009A2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54B6E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BE675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657C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2061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A7AD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48B78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4E17" w:rsidR="00B87ED3" w:rsidRPr="00AF0D95" w:rsidRDefault="009A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5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F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9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E9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DC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52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C2F7D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B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0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2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3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5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B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49D10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6C47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93842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5494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E375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EC27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D3D9" w:rsidR="00B87ED3" w:rsidRPr="00AF0D95" w:rsidRDefault="009A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0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1CAE7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8AD7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5A50D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77AA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6C29C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3ECC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6704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BA2E" w:rsidR="00B87ED3" w:rsidRPr="00AF0D95" w:rsidRDefault="009A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A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EF868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38E7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C39D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F3AAE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17F4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1F2AD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1F7DE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EC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B502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9B92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87AC6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7CE56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04674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EFAEA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C39D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F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3B59" w:rsidR="00B87ED3" w:rsidRPr="00AF0D95" w:rsidRDefault="009A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A4D3" w:rsidR="00B87ED3" w:rsidRPr="00AF0D95" w:rsidRDefault="009A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2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D0AA5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1E466" w:rsidR="00B87ED3" w:rsidRPr="00AF0D95" w:rsidRDefault="009A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0B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3D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78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A3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18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9E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23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4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F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C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4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54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8B3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D1C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