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90C66" w:rsidR="00061896" w:rsidRPr="005F4693" w:rsidRDefault="00CD0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4EDA1" w:rsidR="00061896" w:rsidRPr="00E407AC" w:rsidRDefault="00CD0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C1D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CEE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20F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113D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969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2BB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079" w:rsidR="00FC15B4" w:rsidRPr="00D11D17" w:rsidRDefault="00CD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E9B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C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6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0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0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7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1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E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5BB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FB5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2C1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D9F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65F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F6C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7C4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4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D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0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8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A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8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4063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579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D0A9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1FA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785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DFA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E00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5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1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B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6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5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F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B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2E4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99B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44C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F0E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426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29F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6A7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A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0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4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3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2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3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3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55D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377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0E0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0FB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3C1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141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264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19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0C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F8F98" w:rsidR="00DE76F3" w:rsidRPr="0026478E" w:rsidRDefault="00CD0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8A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5E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FF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31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BCD8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08F0" w:rsidR="009A6C64" w:rsidRPr="00C2583D" w:rsidRDefault="00CD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A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8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A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8B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C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44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8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771" w:rsidRDefault="00CD07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