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66012" w:rsidR="00380DB3" w:rsidRPr="0068293E" w:rsidRDefault="00F25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72328" w:rsidR="00380DB3" w:rsidRPr="0068293E" w:rsidRDefault="00F25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96359A" w:rsidR="00240DC4" w:rsidRPr="00B03D55" w:rsidRDefault="00F2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857E5" w:rsidR="00240DC4" w:rsidRPr="00B03D55" w:rsidRDefault="00F2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F828F" w:rsidR="00240DC4" w:rsidRPr="00B03D55" w:rsidRDefault="00F2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71E87" w:rsidR="00240DC4" w:rsidRPr="00B03D55" w:rsidRDefault="00F2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E341E" w:rsidR="00240DC4" w:rsidRPr="00B03D55" w:rsidRDefault="00F2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8298A" w:rsidR="00240DC4" w:rsidRPr="00B03D55" w:rsidRDefault="00F2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52C4C" w:rsidR="00240DC4" w:rsidRPr="00B03D55" w:rsidRDefault="00F25C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7CC3F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64BFB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A03DD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14F5A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8ED33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8D866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3E20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6ECEF" w:rsidR="001835FB" w:rsidRPr="00DA1511" w:rsidRDefault="00F25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Change of Federal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D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E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0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2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8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D5FAD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1AF53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8D57A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4E46D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933DB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2293C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521A5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C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0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2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C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F597A" w:rsidR="001835FB" w:rsidRPr="00DA1511" w:rsidRDefault="00F25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4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8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9BA04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F608B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52F44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D9F3F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AEF22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2369A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26F47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2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7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30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3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4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5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3A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081DB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D08FD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F1FA7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1F023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E3914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2EC2A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C7AAD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2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E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E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9E716" w:rsidR="001835FB" w:rsidRPr="00DA1511" w:rsidRDefault="00F25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0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A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B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EA02A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75AEE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F99D1" w:rsidR="009A6C64" w:rsidRPr="00730585" w:rsidRDefault="00F25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9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2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9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1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3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8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C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B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D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0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CE7" w:rsidRPr="00B537C7" w:rsidRDefault="00F25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C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