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A5004" w:rsidR="002C7DFC" w:rsidRPr="00A24A22" w:rsidRDefault="00CA22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2B753" w:rsidR="00813FDA" w:rsidRPr="00BD5724" w:rsidRDefault="00CA22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89658" w:rsidR="00C35387" w:rsidRPr="00C35387" w:rsidRDefault="00CA2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39A51" w:rsidR="00C35387" w:rsidRPr="00C35387" w:rsidRDefault="00CA22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E4431" w:rsidR="00C35387" w:rsidRPr="00C35387" w:rsidRDefault="00CA2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09E86" w:rsidR="00C35387" w:rsidRPr="00C35387" w:rsidRDefault="00CA2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3CAD3" w:rsidR="00C35387" w:rsidRPr="00C35387" w:rsidRDefault="00CA2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E43D3" w:rsidR="00C35387" w:rsidRPr="00C35387" w:rsidRDefault="00CA2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764C8" w:rsidR="00B60082" w:rsidRPr="00C35387" w:rsidRDefault="00CA22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29BD4" w:rsidR="007405FF" w:rsidRPr="00F94827" w:rsidRDefault="00CA2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D3864" w:rsidR="007405FF" w:rsidRPr="00F94827" w:rsidRDefault="00CA2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4C012" w:rsidR="007405FF" w:rsidRPr="00F94827" w:rsidRDefault="00CA2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DEC80" w:rsidR="007405FF" w:rsidRPr="00FA4410" w:rsidRDefault="00CA2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A4F3D" w:rsidR="007405FF" w:rsidRPr="00CE1155" w:rsidRDefault="00CA2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1B91E" w:rsidR="007405FF" w:rsidRPr="00CE1155" w:rsidRDefault="00CA2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A3C5E" w:rsidR="007405FF" w:rsidRPr="00CE1155" w:rsidRDefault="00CA2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0C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92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94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6E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EA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78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A8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85BEA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6664F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DD97F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5F570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BED38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88089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29D84" w:rsidR="007405FF" w:rsidRPr="00CE1155" w:rsidRDefault="00CA2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AE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FC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DA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A59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86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7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17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32499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788A3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AD79E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D811B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CD0A2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37031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11661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FB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1B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E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ED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CB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3D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47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DEEBA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D77DC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40B3E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41015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27C13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F5AD4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C02A5" w:rsidR="00F25EFD" w:rsidRPr="00CE1155" w:rsidRDefault="00CA2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C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C2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00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9E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E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C6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E6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50885" w:rsidR="00D9304E" w:rsidRPr="00CE1155" w:rsidRDefault="00CA2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40F6E" w:rsidR="00D9304E" w:rsidRPr="00CE1155" w:rsidRDefault="00CA2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50901" w:rsidR="00D9304E" w:rsidRPr="00CE1155" w:rsidRDefault="00CA2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02A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47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E70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D6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4A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0C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74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D8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C8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60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7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22C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