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B4E33" w:rsidR="00D930ED" w:rsidRPr="00EA69E9" w:rsidRDefault="00800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43386" w:rsidR="00D930ED" w:rsidRPr="00790574" w:rsidRDefault="00800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4018D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F2F5E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4AFD2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689ED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17E12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1E1BC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CF2D2" w:rsidR="00B87ED3" w:rsidRPr="00FC7F6A" w:rsidRDefault="0080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97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9D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5B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EE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C3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21FDD" w:rsidR="00B87ED3" w:rsidRPr="00D44524" w:rsidRDefault="00800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A4581" w:rsidR="00B87ED3" w:rsidRPr="00D44524" w:rsidRDefault="00800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4D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56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86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6F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7C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D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93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F8DC2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CAD8E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703DB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BE805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6840D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5D41B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61094" w:rsidR="000B5588" w:rsidRPr="00D44524" w:rsidRDefault="0080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E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AC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BC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0F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4D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6D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6D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04367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6F7C9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880CC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BF91D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36546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F3526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F63EA" w:rsidR="00846B8B" w:rsidRPr="00D44524" w:rsidRDefault="0080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69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F490B" w:rsidR="007A5870" w:rsidRPr="00EA69E9" w:rsidRDefault="008002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1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09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0F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6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8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C0AB7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09D7B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72F35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C7ABA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AA354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0B932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1AE31" w:rsidR="007A5870" w:rsidRPr="00D44524" w:rsidRDefault="0080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3F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64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A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CE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8D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D9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46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1B625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D6ED9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C7F27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8F840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C0D09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A70EE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1F7A9" w:rsidR="0021795A" w:rsidRPr="00D44524" w:rsidRDefault="0080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57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27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6F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8A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C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B1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6D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26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