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F02C4" w:rsidR="00563B6E" w:rsidRPr="00B24A33" w:rsidRDefault="00EB42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C803C" w:rsidR="00563B6E" w:rsidRPr="00B24A33" w:rsidRDefault="00EB42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23F30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F5202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EFE90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2CE9E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25725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3CFC0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759F4" w:rsidR="00C11CD7" w:rsidRPr="00B24A33" w:rsidRDefault="00EB42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06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1B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9F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FC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0B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C4EF9" w:rsidR="002113B7" w:rsidRPr="00B24A33" w:rsidRDefault="00EB4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22A64" w:rsidR="002113B7" w:rsidRPr="00B24A33" w:rsidRDefault="00EB42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AA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13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81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FC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72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E7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0C968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DD1B6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0179D3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47BA97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AE1891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E99123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B5B986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BA70C" w:rsidR="002113B7" w:rsidRPr="00B24A33" w:rsidRDefault="00EB42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30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B5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E0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12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1C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B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44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E9C8A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2496C9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202B1A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D549A0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F19F03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6219DA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87EF2" w:rsidR="002113B7" w:rsidRPr="00B24A33" w:rsidRDefault="00EB42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7F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96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23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763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DF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68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AD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9E36F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EF10F6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D3A7FC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A8A5EF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E22804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32270C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BBAAC" w:rsidR="006E49F3" w:rsidRPr="00B24A33" w:rsidRDefault="00EB42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6F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A7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02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28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5C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0E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55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7CEC4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F3CCFB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8AE4DD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5A8053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1E9671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9AAC64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77048" w:rsidR="006E49F3" w:rsidRPr="00B24A33" w:rsidRDefault="00EB42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40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B7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AE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9A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E7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43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B5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42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2C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