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5CD25" w:rsidR="0061148E" w:rsidRPr="0035681E" w:rsidRDefault="00644C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07518" w:rsidR="0061148E" w:rsidRPr="0035681E" w:rsidRDefault="00644C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04921" w:rsidR="00CD0676" w:rsidRPr="00944D28" w:rsidRDefault="00644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8B53D" w:rsidR="00CD0676" w:rsidRPr="00944D28" w:rsidRDefault="00644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E56D0" w:rsidR="00CD0676" w:rsidRPr="00944D28" w:rsidRDefault="00644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D00D0" w:rsidR="00CD0676" w:rsidRPr="00944D28" w:rsidRDefault="00644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328D9" w:rsidR="00CD0676" w:rsidRPr="00944D28" w:rsidRDefault="00644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26AAA" w:rsidR="00CD0676" w:rsidRPr="00944D28" w:rsidRDefault="00644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63A4F" w:rsidR="00CD0676" w:rsidRPr="00944D28" w:rsidRDefault="00644C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8E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3E2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CC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EE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15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6BB2B" w:rsidR="00B87ED3" w:rsidRPr="00944D28" w:rsidRDefault="006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EA173E" w:rsidR="00B87ED3" w:rsidRPr="00944D28" w:rsidRDefault="006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B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0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B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8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7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A7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7955C" w:rsidR="00B87ED3" w:rsidRPr="00944D28" w:rsidRDefault="006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7A4C1" w:rsidR="00B87ED3" w:rsidRPr="00944D28" w:rsidRDefault="006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588DE6" w:rsidR="00B87ED3" w:rsidRPr="00944D28" w:rsidRDefault="006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84852" w:rsidR="00B87ED3" w:rsidRPr="00944D28" w:rsidRDefault="006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76BEE" w:rsidR="00B87ED3" w:rsidRPr="00944D28" w:rsidRDefault="006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0BB92" w:rsidR="00B87ED3" w:rsidRPr="00944D28" w:rsidRDefault="006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AFDA6" w:rsidR="00B87ED3" w:rsidRPr="00944D28" w:rsidRDefault="0064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9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8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8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B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8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1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EEB92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0B236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6A90A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07147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19609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108B8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715CB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0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1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F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6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5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C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3E9FE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EF8EB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673A2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8699C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B2969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B2217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47672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4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0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E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8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0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7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0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F206D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623CB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02F5A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3B8C1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6849B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DB771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76B81" w:rsidR="00B87ED3" w:rsidRPr="00944D28" w:rsidRDefault="0064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C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7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5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3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9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3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3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D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C5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2025-07-23T12:14:00.0000000Z</dcterms:modified>
</coreProperties>
</file>