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E214" w:rsidR="0061148E" w:rsidRPr="0035681E" w:rsidRDefault="00397A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ADD7" w:rsidR="0061148E" w:rsidRPr="0035681E" w:rsidRDefault="00397A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A245F" w:rsidR="00CD0676" w:rsidRPr="00944D28" w:rsidRDefault="00397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04EF6" w:rsidR="00CD0676" w:rsidRPr="00944D28" w:rsidRDefault="00397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4BD39" w:rsidR="00CD0676" w:rsidRPr="00944D28" w:rsidRDefault="00397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CC39B" w:rsidR="00CD0676" w:rsidRPr="00944D28" w:rsidRDefault="00397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C7E03" w:rsidR="00CD0676" w:rsidRPr="00944D28" w:rsidRDefault="00397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1DC86" w:rsidR="00CD0676" w:rsidRPr="00944D28" w:rsidRDefault="00397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742CE" w:rsidR="00CD0676" w:rsidRPr="00944D28" w:rsidRDefault="00397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9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D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4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9C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1C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15CF5" w:rsidR="00B87ED3" w:rsidRPr="00944D28" w:rsidRDefault="003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61AC6" w:rsidR="00B87ED3" w:rsidRPr="00944D28" w:rsidRDefault="003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F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E1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3CC15" w:rsidR="00B87ED3" w:rsidRPr="00944D28" w:rsidRDefault="003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DAF80" w:rsidR="00B87ED3" w:rsidRPr="00944D28" w:rsidRDefault="003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299D3" w:rsidR="00B87ED3" w:rsidRPr="00944D28" w:rsidRDefault="003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B32E4" w:rsidR="00B87ED3" w:rsidRPr="00944D28" w:rsidRDefault="003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4EB7C" w:rsidR="00B87ED3" w:rsidRPr="00944D28" w:rsidRDefault="003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84EC1" w:rsidR="00B87ED3" w:rsidRPr="00944D28" w:rsidRDefault="003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4C8E7" w:rsidR="00B87ED3" w:rsidRPr="00944D28" w:rsidRDefault="003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9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2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99B61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1275F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AA9D6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8D1C4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C4955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B40F1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959AE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4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6BD70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7D89F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E4A82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5B5AE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53028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5E429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E460E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7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2DA2C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5C294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9FFE9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471C5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E3F46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AC881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89B6D" w:rsidR="00B87ED3" w:rsidRPr="00944D28" w:rsidRDefault="003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A30"/>
    <w:rsid w:val="004324DA"/>
    <w:rsid w:val="004A7085"/>
    <w:rsid w:val="004D505A"/>
    <w:rsid w:val="004F73F6"/>
    <w:rsid w:val="00507530"/>
    <w:rsid w:val="00554A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2024-06-29T16:25:00.0000000Z</dcterms:modified>
</coreProperties>
</file>