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7930" w:rsidR="0061148E" w:rsidRPr="00944D28" w:rsidRDefault="00CE6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A14F" w:rsidR="0061148E" w:rsidRPr="004A7085" w:rsidRDefault="00CE6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98614" w:rsidR="00B87ED3" w:rsidRPr="00944D28" w:rsidRDefault="00CE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3C859" w:rsidR="00B87ED3" w:rsidRPr="00944D28" w:rsidRDefault="00CE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7477B" w:rsidR="00B87ED3" w:rsidRPr="00944D28" w:rsidRDefault="00CE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5D390" w:rsidR="00B87ED3" w:rsidRPr="00944D28" w:rsidRDefault="00CE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7437B" w:rsidR="00B87ED3" w:rsidRPr="00944D28" w:rsidRDefault="00CE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1E49F" w:rsidR="00B87ED3" w:rsidRPr="00944D28" w:rsidRDefault="00CE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41F21" w:rsidR="00B87ED3" w:rsidRPr="00944D28" w:rsidRDefault="00CE6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9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5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7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B4C2E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6D4B8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0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B6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C52EC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3CB49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DA1CE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F5ACE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6EBC5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295B0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666DA" w:rsidR="00B87ED3" w:rsidRPr="00944D28" w:rsidRDefault="00CE6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6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4E64" w:rsidR="00B87ED3" w:rsidRPr="00944D28" w:rsidRDefault="00CE6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09A94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D52A3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C162E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AE043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B4C49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1E8B2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A6791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7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B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A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D61B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513EF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0B8C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F5550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5B417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8C4F8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BF879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4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7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B5776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3643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0A679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2D247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721E2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3D37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618C9" w:rsidR="00B87ED3" w:rsidRPr="00944D28" w:rsidRDefault="00CE6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4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CE6C3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2025-06-21T21:09:00.0000000Z</dcterms:modified>
</coreProperties>
</file>