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DDA1" w:rsidR="0061148E" w:rsidRPr="00944D28" w:rsidRDefault="00FE7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FD51" w:rsidR="0061148E" w:rsidRPr="004A7085" w:rsidRDefault="00FE7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3D821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6C97A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8A741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F3E7A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8D214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35227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A6C7" w:rsidR="00B87ED3" w:rsidRPr="00944D28" w:rsidRDefault="00FE7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8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AC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4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40109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C6007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3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D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3A83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BD543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BF1DC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8D84E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51297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EE61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E47C" w:rsidR="00B87ED3" w:rsidRPr="00944D28" w:rsidRDefault="00FE7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3995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03DB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F3C9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39C6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12758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B968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DDABB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E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F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C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C0FE3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F351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CE83C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63A4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4341A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74227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5310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C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9FDCC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08D0C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0A41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3B49D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BC20B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9C568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373D" w:rsidR="00B87ED3" w:rsidRPr="00944D28" w:rsidRDefault="00FE7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6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2025-06-19T01:14:00.0000000Z</dcterms:modified>
</coreProperties>
</file>