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AE31" w:rsidR="0061148E" w:rsidRPr="00177744" w:rsidRDefault="00AA5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3DE1E" w:rsidR="0061148E" w:rsidRPr="00177744" w:rsidRDefault="00AA5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A2C80" w:rsidR="00983D57" w:rsidRPr="00177744" w:rsidRDefault="00AA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1A77B0" w:rsidR="00983D57" w:rsidRPr="00177744" w:rsidRDefault="00AA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ACBFD" w:rsidR="00983D57" w:rsidRPr="00177744" w:rsidRDefault="00AA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930D5" w:rsidR="00983D57" w:rsidRPr="00177744" w:rsidRDefault="00AA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84BC72" w:rsidR="00983D57" w:rsidRPr="00177744" w:rsidRDefault="00AA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3DD2D" w:rsidR="00983D57" w:rsidRPr="00177744" w:rsidRDefault="00AA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25FDB" w:rsidR="00983D57" w:rsidRPr="00177744" w:rsidRDefault="00AA55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D1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7A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19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5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3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71040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9ADBF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21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8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D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3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B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75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B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B6575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DABB5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C20F0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34C9B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6E1AE3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939C2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80E2D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00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1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84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E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A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9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4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A6803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1CBA9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A7920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A8284F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E1342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A1487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0A002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5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F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5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1F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5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2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17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61320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99331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77620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A71B1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485BC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92BE1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DE3AD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8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0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B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8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B7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5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4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0AFF2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A105D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78947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57803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81C65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1B7C6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86422" w:rsidR="00B87ED3" w:rsidRPr="00177744" w:rsidRDefault="00AA5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A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2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A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A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6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4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D6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202"/>
    <w:rsid w:val="00944D28"/>
    <w:rsid w:val="00983D57"/>
    <w:rsid w:val="00AA55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2025-07-21T19:29:00.0000000Z</dcterms:modified>
</coreProperties>
</file>