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225C" w:rsidR="0061148E" w:rsidRPr="00C61931" w:rsidRDefault="00490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A7F7" w:rsidR="0061148E" w:rsidRPr="00C61931" w:rsidRDefault="00490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0FBE8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91D86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04BBF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25CC2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3BF68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C5E4F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C8963" w:rsidR="00B87ED3" w:rsidRPr="00944D28" w:rsidRDefault="0049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AE6A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2EF9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E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E198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CDBC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EE41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CB70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E23B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4CBE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9533" w:rsidR="00B87ED3" w:rsidRPr="00944D28" w:rsidRDefault="004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9398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A85E6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43691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A27B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38F7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5AFD6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4271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80CB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3F32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B86D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7C95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2F35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F2E2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8DA0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5C347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0072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46D2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6FCB9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CA8D8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BEA4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498C" w:rsidR="00B87ED3" w:rsidRPr="00944D28" w:rsidRDefault="004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F1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