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9ADB" w:rsidR="0061148E" w:rsidRPr="00944D28" w:rsidRDefault="00642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91303" w:rsidR="0061148E" w:rsidRPr="004A7085" w:rsidRDefault="00642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A9E0A" w:rsidR="00B87ED3" w:rsidRPr="00944D28" w:rsidRDefault="00642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8C785" w:rsidR="00B87ED3" w:rsidRPr="00944D28" w:rsidRDefault="00642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51451" w:rsidR="00B87ED3" w:rsidRPr="00944D28" w:rsidRDefault="00642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24965" w:rsidR="00B87ED3" w:rsidRPr="00944D28" w:rsidRDefault="00642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1E465" w:rsidR="00B87ED3" w:rsidRPr="00944D28" w:rsidRDefault="00642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BBF21" w:rsidR="00B87ED3" w:rsidRPr="00944D28" w:rsidRDefault="00642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5C2CD" w:rsidR="00B87ED3" w:rsidRPr="00944D28" w:rsidRDefault="00642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B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E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B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6A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BFCEE" w:rsidR="00B87ED3" w:rsidRPr="00944D28" w:rsidRDefault="00642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D02B6" w:rsidR="00B87ED3" w:rsidRPr="00944D28" w:rsidRDefault="00642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7AFE9" w:rsidR="00B87ED3" w:rsidRPr="00944D28" w:rsidRDefault="00642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7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7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A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2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45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1D983" w:rsidR="00B87ED3" w:rsidRPr="00944D28" w:rsidRDefault="00642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2A55D" w:rsidR="00B87ED3" w:rsidRPr="00944D28" w:rsidRDefault="00642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A9D46" w:rsidR="00B87ED3" w:rsidRPr="00944D28" w:rsidRDefault="00642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692E8" w:rsidR="00B87ED3" w:rsidRPr="00944D28" w:rsidRDefault="00642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29577" w:rsidR="00B87ED3" w:rsidRPr="00944D28" w:rsidRDefault="00642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9D245" w:rsidR="00B87ED3" w:rsidRPr="00944D28" w:rsidRDefault="00642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4E1E7" w:rsidR="00B87ED3" w:rsidRPr="00944D28" w:rsidRDefault="00642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E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0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E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C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BB7D9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AA153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0C99E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E9266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60B2C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59813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3D78E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8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B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3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3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7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7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1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0E5ED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6B64A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568F9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160B7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73B17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11B09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5DD59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8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2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7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E35C9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8D085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B9219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C2C2A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1E989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3637A" w:rsidR="00B87ED3" w:rsidRPr="00944D28" w:rsidRDefault="00642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1F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2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4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0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7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6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CC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3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2025-07-21T23:15:00.0000000Z</dcterms:modified>
</coreProperties>
</file>