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57DE" w:rsidR="0061148E" w:rsidRPr="00944D28" w:rsidRDefault="007D1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BDF3" w:rsidR="0061148E" w:rsidRPr="004A7085" w:rsidRDefault="007D1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6C3A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02178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11DB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6E75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B7C48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3D358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B262" w:rsidR="00B87ED3" w:rsidRPr="00944D28" w:rsidRDefault="007D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8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2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6F77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710C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8FBF0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F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D6179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68B4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8550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2FBF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796BE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4E13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E840" w:rsidR="00B87ED3" w:rsidRPr="00944D28" w:rsidRDefault="007D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5F7A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606F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890C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88CB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D49FC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7C2D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EFE40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3E53" w:rsidR="00B87ED3" w:rsidRPr="00944D28" w:rsidRDefault="007D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58EBF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59381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961F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F961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08EB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77CF7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8A4DA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FA5F" w:rsidR="00B87ED3" w:rsidRPr="00944D28" w:rsidRDefault="007D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BFCD8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D1B24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C3CD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93AC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D9E9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66B8F" w:rsidR="00B87ED3" w:rsidRPr="00944D28" w:rsidRDefault="007D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4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2025-07-21T18:14:00.0000000Z</dcterms:modified>
</coreProperties>
</file>