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D182" w:rsidR="0061148E" w:rsidRPr="00944D28" w:rsidRDefault="006D4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C87D" w:rsidR="0061148E" w:rsidRPr="004A7085" w:rsidRDefault="006D4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9F8032" w:rsidR="00A67F55" w:rsidRPr="00944D28" w:rsidRDefault="006D4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27CE68" w:rsidR="00A67F55" w:rsidRPr="00944D28" w:rsidRDefault="006D4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657027" w:rsidR="00A67F55" w:rsidRPr="00944D28" w:rsidRDefault="006D4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EA80E" w:rsidR="00A67F55" w:rsidRPr="00944D28" w:rsidRDefault="006D4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BE555" w:rsidR="00A67F55" w:rsidRPr="00944D28" w:rsidRDefault="006D4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0229B6" w:rsidR="00A67F55" w:rsidRPr="00944D28" w:rsidRDefault="006D4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38E705" w:rsidR="00A67F55" w:rsidRPr="00944D28" w:rsidRDefault="006D43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D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55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3C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2AF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EC0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BD97B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FF3DBD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F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A7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997A5" w:rsidR="00B87ED3" w:rsidRPr="00944D28" w:rsidRDefault="006D4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7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FEB3B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A55A5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E33EA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51E49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0B134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B2B33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A4B620" w:rsidR="00B87ED3" w:rsidRPr="00944D28" w:rsidRDefault="006D4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4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A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5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B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D8D981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8CA4C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FF6F6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790FE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AE014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F88C49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096CFA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C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5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2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3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A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6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4C3A0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693E2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E98FC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D1D18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55668B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B7E39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1FDEDF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1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3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B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6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47576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A8712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0A247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29A59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CC2D7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C8D2E8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0CE99" w:rsidR="00B87ED3" w:rsidRPr="00944D28" w:rsidRDefault="006D4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20BBD" w:rsidR="00B87ED3" w:rsidRPr="00944D28" w:rsidRDefault="006D43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435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