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ED71" w:rsidR="0061148E" w:rsidRPr="008F69F5" w:rsidRDefault="00682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5772" w:rsidR="0061148E" w:rsidRPr="008F69F5" w:rsidRDefault="00682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4A9DE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39938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3C612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A6FF1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2B13F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063AA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1B929" w:rsidR="00B87ED3" w:rsidRPr="008F69F5" w:rsidRDefault="00682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59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05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60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2E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23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15F8A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757D1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6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B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8EDFA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87C1C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11F6E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E0FCA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4A07C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0BDF6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7831A" w:rsidR="00B87ED3" w:rsidRPr="008F69F5" w:rsidRDefault="00682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8C62F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E448E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04727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029FD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8DD98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CD5BA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6A235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0B30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3CD02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93EA4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DC7CC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4AC76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BEDEE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047F7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902D" w:rsidR="00B87ED3" w:rsidRPr="00944D28" w:rsidRDefault="0068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594CB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C84DE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7BD0D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42B7E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3A805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478DA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D3CD7" w:rsidR="00B87ED3" w:rsidRPr="008F69F5" w:rsidRDefault="00682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99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