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4C357" w:rsidR="00061896" w:rsidRPr="005F4693" w:rsidRDefault="00E52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E7C4D" w:rsidR="00061896" w:rsidRPr="00E407AC" w:rsidRDefault="00E52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158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7A0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83E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136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B89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ED1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DD43" w:rsidR="00FC15B4" w:rsidRPr="00D11D17" w:rsidRDefault="00E5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5DDF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5CF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8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0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6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9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8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6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5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00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7CD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D2E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69C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536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3650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60C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3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4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1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0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8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D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6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2E5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9298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5CF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D63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2E3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915D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49C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1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3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D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6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F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6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A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A2CA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B94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24A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9A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DBB7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16C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065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0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1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C6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3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E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2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0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2EC2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9F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625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D17D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98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BE6E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7FB" w:rsidR="009A6C64" w:rsidRPr="00C2583D" w:rsidRDefault="00E5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A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95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9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C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1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B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2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DDC" w:rsidRDefault="00E52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