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088F" w:rsidR="00380DB3" w:rsidRPr="0068293E" w:rsidRDefault="006C0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A91BA" w:rsidR="00380DB3" w:rsidRPr="0068293E" w:rsidRDefault="006C0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92B08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E16D6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FE5DF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62F96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2ED14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159CC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B679B" w:rsidR="00240DC4" w:rsidRPr="00B03D55" w:rsidRDefault="006C0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5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E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F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16D16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697FA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E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D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1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5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2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DE401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7E4DD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E20A4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D811E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30F8C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8F2A5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509E9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0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7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F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8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1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A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21DD5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046C2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1D74C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F7FC7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9D79E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97F2A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8E554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F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7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D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5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0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2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3F1D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95B7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35726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3566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EA779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907F4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C919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1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F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3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7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B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3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E8854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4410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9817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14770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B1C1A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73334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1AE47" w:rsidR="009A6C64" w:rsidRPr="00730585" w:rsidRDefault="006C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0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5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E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2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4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7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B06" w:rsidRPr="00B537C7" w:rsidRDefault="006C0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B0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