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C3A2C" w:rsidR="00380DB3" w:rsidRPr="0068293E" w:rsidRDefault="009C5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539EB" w:rsidR="00380DB3" w:rsidRPr="0068293E" w:rsidRDefault="009C5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CDECE" w:rsidR="00240DC4" w:rsidRPr="00B03D55" w:rsidRDefault="009C5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33FBD" w:rsidR="00240DC4" w:rsidRPr="00B03D55" w:rsidRDefault="009C5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0D47C" w:rsidR="00240DC4" w:rsidRPr="00B03D55" w:rsidRDefault="009C5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73293" w:rsidR="00240DC4" w:rsidRPr="00B03D55" w:rsidRDefault="009C5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BA2F5" w:rsidR="00240DC4" w:rsidRPr="00B03D55" w:rsidRDefault="009C5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ED763" w:rsidR="00240DC4" w:rsidRPr="00B03D55" w:rsidRDefault="009C5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8D76C" w:rsidR="00240DC4" w:rsidRPr="00B03D55" w:rsidRDefault="009C5F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B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0B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7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C8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6B594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3D481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AD9CD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2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F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3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B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89F5C" w:rsidR="001835FB" w:rsidRPr="00DA1511" w:rsidRDefault="009C5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7DC0F" w:rsidR="001835FB" w:rsidRPr="00DA1511" w:rsidRDefault="009C5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2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A2706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F5582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20387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03407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5939B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94392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36DC6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8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0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47210" w:rsidR="001835FB" w:rsidRPr="00DA1511" w:rsidRDefault="009C5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8D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C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1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7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7ECF6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2ACA1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D6FFA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22A51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5AAFD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EA021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ADB4D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D5B5E" w:rsidR="001835FB" w:rsidRPr="00DA1511" w:rsidRDefault="009C5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5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D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E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D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1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B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01AA0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373F1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A620C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71626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07E87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71BE6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F8FE6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A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3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0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9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2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6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0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9125B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3E843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945B9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B5F01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9AEF1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0E299" w:rsidR="009A6C64" w:rsidRPr="00730585" w:rsidRDefault="009C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DD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2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2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4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8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9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1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5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FDF" w:rsidRPr="00B537C7" w:rsidRDefault="009C5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FD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