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28E74" w:rsidR="00380DB3" w:rsidRPr="0068293E" w:rsidRDefault="00F04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A4540" w:rsidR="00380DB3" w:rsidRPr="0068293E" w:rsidRDefault="00F04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959AC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BAC94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480D6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C9B28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29ECE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A21D3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E7CDE" w:rsidR="00240DC4" w:rsidRPr="00B03D55" w:rsidRDefault="00F04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A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A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F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36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8E08F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3BF2B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A7DFC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B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E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6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7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B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9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0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B54EA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CB7D6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656A4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22FC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F5AF5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D26C1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BE980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5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5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6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5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1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4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9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52A74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D4F3C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8736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2BF78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09AB8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F2C9F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74769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A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5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D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8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C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B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FD60A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93765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9716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02ABA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A3E61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037EF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F95E2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3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F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8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7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E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5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138E1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E09DD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D7716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A951F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435AB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5FCF0" w:rsidR="009A6C64" w:rsidRPr="00730585" w:rsidRDefault="00F04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0B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F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D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7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B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A3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58E" w:rsidRPr="00B537C7" w:rsidRDefault="00F04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5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