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2F7F14" w:rsidR="00380DB3" w:rsidRPr="0068293E" w:rsidRDefault="003E7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11294" w:rsidR="00380DB3" w:rsidRPr="0068293E" w:rsidRDefault="003E7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6B619" w:rsidR="00240DC4" w:rsidRPr="00B03D55" w:rsidRDefault="003E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22A2D" w:rsidR="00240DC4" w:rsidRPr="00B03D55" w:rsidRDefault="003E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50347" w:rsidR="00240DC4" w:rsidRPr="00B03D55" w:rsidRDefault="003E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60606" w:rsidR="00240DC4" w:rsidRPr="00B03D55" w:rsidRDefault="003E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A360C" w:rsidR="00240DC4" w:rsidRPr="00B03D55" w:rsidRDefault="003E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900B3" w:rsidR="00240DC4" w:rsidRPr="00B03D55" w:rsidRDefault="003E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8E550" w:rsidR="00240DC4" w:rsidRPr="00B03D55" w:rsidRDefault="003E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26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B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B7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00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9AAE4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89A74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BC01F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8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2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E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D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58958" w:rsidR="001835FB" w:rsidRPr="00DA1511" w:rsidRDefault="003E7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A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6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9515D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A3EAD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B4609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4AA31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ABBCB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6B544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E1218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3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3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A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1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3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4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8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AF57E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CE6CE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BBF06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3C051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54FC6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A540D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8D261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8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F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C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5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2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7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B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6F6C9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F2CAB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95939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1F3B1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A428C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FCB48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6C56B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6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1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0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E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7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6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0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5A428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C7647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38B28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0F6E2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BC226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44DAD" w:rsidR="009A6C64" w:rsidRPr="00730585" w:rsidRDefault="003E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4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7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2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E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B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3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4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8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6A4" w:rsidRPr="00B537C7" w:rsidRDefault="003E7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6A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3F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