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40706" w:rsidR="002C7DFC" w:rsidRPr="00A24A22" w:rsidRDefault="009B4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B87939" w:rsidR="00813FDA" w:rsidRPr="00BD5724" w:rsidRDefault="009B4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549EB7" w:rsidR="00C35387" w:rsidRPr="00C35387" w:rsidRDefault="009B4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52466" w:rsidR="00C35387" w:rsidRPr="00C35387" w:rsidRDefault="009B4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5454ED" w:rsidR="00C35387" w:rsidRPr="00C35387" w:rsidRDefault="009B4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69246" w:rsidR="00C35387" w:rsidRPr="00C35387" w:rsidRDefault="009B4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911D3" w:rsidR="00C35387" w:rsidRPr="00C35387" w:rsidRDefault="009B4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2492D" w:rsidR="00C35387" w:rsidRPr="00C35387" w:rsidRDefault="009B4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CED7A" w:rsidR="00B60082" w:rsidRPr="00C35387" w:rsidRDefault="009B4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F6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13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C0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AB5C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482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7C471" w:rsidR="007405FF" w:rsidRPr="00CE1155" w:rsidRDefault="009B4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467AB" w:rsidR="007405FF" w:rsidRPr="00CE1155" w:rsidRDefault="009B4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CC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E1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30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73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16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E4B57" w:rsidR="001835FB" w:rsidRPr="007A61F2" w:rsidRDefault="009B41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59D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BC752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95DB3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710652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28CF1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3E1A5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B0025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A2CAA" w:rsidR="007405FF" w:rsidRPr="00CE1155" w:rsidRDefault="009B4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A4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C7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C4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5A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45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1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07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EAE42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9A617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CCCB9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8BB21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0CF61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4A7D4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DC21C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F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5A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69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FA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0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7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C7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7C595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3F758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DB218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0C1A1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9401D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62C95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C67BE" w:rsidR="00F25EFD" w:rsidRPr="00CE1155" w:rsidRDefault="009B4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3B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4B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62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1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DA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92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4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106E1" w:rsidR="00D9304E" w:rsidRPr="00CE1155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068A0" w:rsidR="00D9304E" w:rsidRPr="00CE1155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4170D" w:rsidR="00D9304E" w:rsidRPr="00CE1155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B0321" w:rsidR="00D9304E" w:rsidRPr="00275371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6D349" w:rsidR="00D9304E" w:rsidRPr="00CE1155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D06FA" w:rsidR="00D9304E" w:rsidRPr="00275371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1A759" w:rsidR="00D9304E" w:rsidRPr="00CE1155" w:rsidRDefault="009B4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1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A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05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3C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47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1A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DF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142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