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F4162" w:rsidR="002C7DFC" w:rsidRPr="00A24A22" w:rsidRDefault="00545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C09C6" w:rsidR="00813FDA" w:rsidRPr="00BD5724" w:rsidRDefault="00545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C8DA1" w:rsidR="00C35387" w:rsidRPr="00C35387" w:rsidRDefault="00545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6635A" w:rsidR="00C35387" w:rsidRPr="00C35387" w:rsidRDefault="00545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C10FA" w:rsidR="00C35387" w:rsidRPr="00C35387" w:rsidRDefault="00545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9C333" w:rsidR="00C35387" w:rsidRPr="00C35387" w:rsidRDefault="00545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C42029" w:rsidR="00C35387" w:rsidRPr="00C35387" w:rsidRDefault="00545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58C61" w:rsidR="00C35387" w:rsidRPr="00C35387" w:rsidRDefault="00545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0D818" w:rsidR="00B60082" w:rsidRPr="00C35387" w:rsidRDefault="00545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FA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5E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CD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CDB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E45019" w:rsidR="007405FF" w:rsidRPr="00CE1155" w:rsidRDefault="00545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6FDFE" w:rsidR="007405FF" w:rsidRPr="00CE1155" w:rsidRDefault="00545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E0DBE" w:rsidR="007405FF" w:rsidRPr="00CE1155" w:rsidRDefault="00545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79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3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EA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96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19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AD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1E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2CFCC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77ABF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B54AC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9C656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F789D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3F5B9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5FEBC" w:rsidR="007405FF" w:rsidRPr="00CE1155" w:rsidRDefault="00545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AB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CC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C3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A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A30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69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A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AC87C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348B9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28926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76E3D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7BDFA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16B6A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ED928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A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9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45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D0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F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29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D8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C5B59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94FDB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2B68E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44948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21D41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2C7C0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70EAA" w:rsidR="00F25EFD" w:rsidRPr="00CE1155" w:rsidRDefault="00545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94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9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2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C1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8F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E5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A6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D6534" w:rsidR="00D9304E" w:rsidRPr="00CE1155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14D73" w:rsidR="00D9304E" w:rsidRPr="00CE1155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678A0" w:rsidR="00D9304E" w:rsidRPr="00CE1155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B1A43" w:rsidR="00D9304E" w:rsidRPr="00275371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B131F" w:rsidR="00D9304E" w:rsidRPr="00CE1155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76392" w:rsidR="00D9304E" w:rsidRPr="00275371" w:rsidRDefault="00545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06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05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24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E5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5B7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94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3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EB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14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